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E1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附件3</w:t>
      </w:r>
    </w:p>
    <w:p w14:paraId="1D8DE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</w:p>
    <w:p w14:paraId="4B5EE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</w:p>
    <w:p w14:paraId="765D3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放弃声明</w:t>
      </w:r>
    </w:p>
    <w:p w14:paraId="7716F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</w:t>
      </w:r>
    </w:p>
    <w:p w14:paraId="4B628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日参加许昌市公安局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年招聘警务辅助人员笔试，笔试准考证号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。现因个人原因自愿放弃面试资格。</w:t>
      </w:r>
    </w:p>
    <w:p w14:paraId="52FA8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由此产生的一切后果由本人自负。</w:t>
      </w:r>
    </w:p>
    <w:p w14:paraId="3369D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09E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314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</w:p>
    <w:p w14:paraId="7E18E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考生签名：                              </w:t>
      </w:r>
    </w:p>
    <w:p w14:paraId="157A0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年    月    日</w:t>
      </w:r>
    </w:p>
    <w:p w14:paraId="499F7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05C6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358EF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/>
          <w:b/>
          <w:bCs/>
          <w:sz w:val="32"/>
          <w:szCs w:val="32"/>
        </w:rPr>
      </w:pPr>
    </w:p>
    <w:p w14:paraId="4C573A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注：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考生签名必须手写，并加摁指印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。</w:t>
      </w:r>
    </w:p>
    <w:p w14:paraId="48A22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lOTE1MGY5OWRhMWVhZjIxZjNiM2Q2Y2UwZTQyNTYifQ=="/>
  </w:docVars>
  <w:rsids>
    <w:rsidRoot w:val="00172A27"/>
    <w:rsid w:val="02700225"/>
    <w:rsid w:val="388A001C"/>
    <w:rsid w:val="3DBF2029"/>
    <w:rsid w:val="52B91F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115</Characters>
  <Lines>0</Lines>
  <Paragraphs>0</Paragraphs>
  <TotalTime>2</TotalTime>
  <ScaleCrop>false</ScaleCrop>
  <LinksUpToDate>false</LinksUpToDate>
  <CharactersWithSpaces>264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2020-07-20T15:38:00Z</dcterms:created>
  <dc:creator>小大姐</dc:creator>
  <cp:lastModifiedBy>Administrator</cp:lastModifiedBy>
  <cp:lastPrinted>2026-08-25T01:02:35Z</cp:lastPrinted>
  <dcterms:modified xsi:type="dcterms:W3CDTF">2026-08-25T07:02:51Z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A4A1D9CE821447AA81D0248685316CF7_13</vt:lpwstr>
  </property>
</Properties>
</file>